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6439A" w:rsidTr="004A6148">
        <w:tc>
          <w:tcPr>
            <w:tcW w:w="9146" w:type="dxa"/>
          </w:tcPr>
          <w:p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EE0AC1" w:rsidRDefault="009E67EF" w:rsidP="0066439A">
      <w:pPr>
        <w:ind w:left="708" w:firstLine="708"/>
        <w:jc w:val="both"/>
        <w:rPr>
          <w:rFonts w:eastAsia="PMingLiU"/>
        </w:rPr>
      </w:pPr>
      <w:r w:rsidRPr="009E67EF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05pt;margin-top:10.0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</w:t>
      </w:r>
      <w:r w:rsidR="004A11E8">
        <w:rPr>
          <w:rFonts w:ascii="Arial Narrow" w:eastAsia="PMingLiU" w:hAnsi="Arial Narrow"/>
          <w:lang w:eastAsia="zh-TW"/>
        </w:rPr>
        <w:t>2</w:t>
      </w:r>
      <w:r w:rsidR="00744876">
        <w:rPr>
          <w:rFonts w:ascii="Arial Narrow" w:eastAsia="PMingLiU" w:hAnsi="Arial Narrow"/>
          <w:lang w:eastAsia="zh-TW"/>
        </w:rPr>
        <w:t>2</w:t>
      </w:r>
      <w:r w:rsidR="0066439A">
        <w:rPr>
          <w:rFonts w:ascii="Arial Narrow" w:eastAsia="PMingLiU" w:hAnsi="Arial Narrow"/>
          <w:lang w:eastAsia="zh-TW"/>
        </w:rPr>
        <w:t>. godinu.</w:t>
      </w: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9E67EF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Text Box 3" o:spid="_x0000_s1027" type="#_x0000_t202" style="position:absolute;left:0;text-align:left;margin-left:-9.05pt;margin-top:8.45pt;width:2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</w:p>
    <w:p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66439A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TableGrid"/>
        <w:tblW w:w="0" w:type="auto"/>
        <w:tblLook w:val="04A0"/>
      </w:tblPr>
      <w:tblGrid>
        <w:gridCol w:w="9146"/>
      </w:tblGrid>
      <w:tr w:rsidR="0066439A" w:rsidTr="0066439A">
        <w:trPr>
          <w:trHeight w:val="255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:rsidTr="0066439A">
        <w:trPr>
          <w:trHeight w:val="300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:rsidTr="0066439A">
        <w:trPr>
          <w:trHeight w:val="450"/>
        </w:trPr>
        <w:tc>
          <w:tcPr>
            <w:tcW w:w="9146" w:type="dxa"/>
          </w:tcPr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B5D52" w:rsidRDefault="0066439A" w:rsidP="0089737D">
      <w:pPr>
        <w:jc w:val="both"/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financiranja pa isti troškovi koji su  odobreni iz drugih izvora nisu zatraženi u prijavi.</w:t>
      </w:r>
    </w:p>
    <w:p w:rsidR="0066439A" w:rsidRPr="008E1EBF" w:rsidRDefault="0066439A" w:rsidP="0089737D">
      <w:pPr>
        <w:jc w:val="both"/>
        <w:rPr>
          <w:rFonts w:ascii="Arial Narrow" w:hAnsi="Arial Narrow"/>
        </w:rPr>
      </w:pPr>
    </w:p>
    <w:p w:rsidR="0066439A" w:rsidRPr="006D40A3" w:rsidRDefault="0066439A" w:rsidP="0089737D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66439A" w:rsidRPr="006D40A3" w:rsidRDefault="0066439A" w:rsidP="0066439A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66439A" w:rsidRPr="006D40A3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66439A" w:rsidRPr="008E1EBF" w:rsidRDefault="0066439A" w:rsidP="004A11E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</w:t>
            </w:r>
            <w:r w:rsidR="0089737D">
              <w:rPr>
                <w:rFonts w:ascii="Arial Narrow" w:hAnsi="Arial Narrow"/>
                <w:bCs/>
              </w:rPr>
              <w:t>2022.</w:t>
            </w:r>
            <w:r>
              <w:rPr>
                <w:rFonts w:ascii="Arial Narrow" w:hAnsi="Arial Narrow"/>
                <w:bCs/>
              </w:rPr>
              <w:t xml:space="preserve">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:rsidTr="004A6148">
        <w:trPr>
          <w:trHeight w:val="466"/>
        </w:trPr>
        <w:tc>
          <w:tcPr>
            <w:tcW w:w="2694" w:type="dxa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66439A" w:rsidRPr="006D40A3" w:rsidRDefault="0066439A" w:rsidP="0066439A">
      <w:pPr>
        <w:rPr>
          <w:rFonts w:ascii="Arial Narrow" w:hAnsi="Arial Narrow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B02062" w:rsidRDefault="00B02062"/>
    <w:sectPr w:rsidR="00B02062" w:rsidSect="00B02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C7" w:rsidRDefault="00CE2BC7" w:rsidP="0066439A">
      <w:r>
        <w:separator/>
      </w:r>
    </w:p>
  </w:endnote>
  <w:endnote w:type="continuationSeparator" w:id="0">
    <w:p w:rsidR="00CE2BC7" w:rsidRDefault="00CE2BC7" w:rsidP="0066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72" w:rsidRDefault="00BE3E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72" w:rsidRDefault="00BE3E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72" w:rsidRDefault="00BE3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C7" w:rsidRDefault="00CE2BC7" w:rsidP="0066439A">
      <w:r>
        <w:separator/>
      </w:r>
    </w:p>
  </w:footnote>
  <w:footnote w:type="continuationSeparator" w:id="0">
    <w:p w:rsidR="00CE2BC7" w:rsidRDefault="00CE2BC7" w:rsidP="0066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72" w:rsidRDefault="00BE3E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9A" w:rsidRPr="00BE3E72" w:rsidRDefault="0066439A" w:rsidP="00BE3E72">
    <w:pPr>
      <w:tabs>
        <w:tab w:val="left" w:pos="2928"/>
        <w:tab w:val="right" w:pos="9072"/>
      </w:tabs>
      <w:jc w:val="both"/>
      <w:rPr>
        <w:rFonts w:ascii="Arial Narrow" w:hAnsi="Arial Narrow"/>
        <w:b/>
        <w:bCs/>
        <w:sz w:val="20"/>
        <w:szCs w:val="20"/>
      </w:rPr>
    </w:pPr>
    <w:r w:rsidRPr="00AC5E03">
      <w:rPr>
        <w:rFonts w:ascii="Arial Narrow" w:hAnsi="Arial Narrow"/>
        <w:b/>
        <w:bCs/>
        <w:sz w:val="20"/>
        <w:szCs w:val="20"/>
      </w:rPr>
      <w:t>OBRAZAC</w:t>
    </w:r>
    <w:r w:rsidR="0059221C" w:rsidRPr="00AC5E03">
      <w:rPr>
        <w:rFonts w:ascii="Arial Narrow" w:hAnsi="Arial Narrow"/>
        <w:b/>
        <w:bCs/>
        <w:sz w:val="20"/>
        <w:szCs w:val="20"/>
      </w:rPr>
      <w:t xml:space="preserve"> 3 - </w:t>
    </w:r>
    <w:r w:rsidRPr="00AC5E03">
      <w:rPr>
        <w:rFonts w:ascii="Arial Narrow" w:hAnsi="Arial Narrow"/>
        <w:b/>
        <w:bCs/>
        <w:sz w:val="20"/>
        <w:szCs w:val="20"/>
      </w:rPr>
      <w:t xml:space="preserve"> IZJAV</w:t>
    </w:r>
    <w:r w:rsidR="0059221C" w:rsidRPr="00AC5E03">
      <w:rPr>
        <w:rFonts w:ascii="Arial Narrow" w:hAnsi="Arial Narrow"/>
        <w:b/>
        <w:bCs/>
        <w:sz w:val="20"/>
        <w:szCs w:val="20"/>
      </w:rPr>
      <w:t>A</w:t>
    </w:r>
    <w:r w:rsidRPr="00AC5E03">
      <w:rPr>
        <w:rFonts w:ascii="Arial Narrow" w:hAnsi="Arial Narrow"/>
        <w:b/>
        <w:bCs/>
        <w:sz w:val="20"/>
        <w:szCs w:val="20"/>
      </w:rPr>
      <w:t xml:space="preserve"> O NEPOSTOJANJU DVOSTRUKOG FINANCIRANJA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72" w:rsidRDefault="00BE3E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439A"/>
    <w:rsid w:val="000E0417"/>
    <w:rsid w:val="002C54F8"/>
    <w:rsid w:val="002F3CDD"/>
    <w:rsid w:val="004A11E8"/>
    <w:rsid w:val="00523E20"/>
    <w:rsid w:val="00527AB5"/>
    <w:rsid w:val="0059221C"/>
    <w:rsid w:val="00615099"/>
    <w:rsid w:val="0066439A"/>
    <w:rsid w:val="006D2EDD"/>
    <w:rsid w:val="00727D78"/>
    <w:rsid w:val="00744876"/>
    <w:rsid w:val="0089737D"/>
    <w:rsid w:val="00920A11"/>
    <w:rsid w:val="009E67EF"/>
    <w:rsid w:val="00A14BBD"/>
    <w:rsid w:val="00A6651D"/>
    <w:rsid w:val="00AC5E03"/>
    <w:rsid w:val="00B02062"/>
    <w:rsid w:val="00BE3E72"/>
    <w:rsid w:val="00CE2BC7"/>
    <w:rsid w:val="00CF06F9"/>
    <w:rsid w:val="00D3189C"/>
    <w:rsid w:val="00FD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2EBE-3B60-48B2-A1B5-0DBC8802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zbertetic</cp:lastModifiedBy>
  <cp:revision>4</cp:revision>
  <cp:lastPrinted>2021-01-19T09:20:00Z</cp:lastPrinted>
  <dcterms:created xsi:type="dcterms:W3CDTF">2022-01-05T08:43:00Z</dcterms:created>
  <dcterms:modified xsi:type="dcterms:W3CDTF">2022-01-07T13:07:00Z</dcterms:modified>
</cp:coreProperties>
</file>