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6CE7" w14:textId="08F94A24" w:rsidR="00BB3BE6" w:rsidRPr="00334BF4" w:rsidRDefault="0026151C" w:rsidP="003261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26151C">
        <w:rPr>
          <w:b/>
          <w:bCs/>
        </w:rPr>
        <w:t>DICHIARAZIONE SULLA VERIDICITÀ E L'AUTENTICITÀ DEI DATI CONTENUTI NELLA DOMANDA</w:t>
      </w:r>
      <w:r w:rsidR="00326147" w:rsidRPr="00334BF4">
        <w:rPr>
          <w:b/>
          <w:bCs/>
        </w:rPr>
        <w:t xml:space="preserve"> </w:t>
      </w:r>
    </w:p>
    <w:p w14:paraId="49FBCC06" w14:textId="77777777" w:rsidR="00BB3BE6" w:rsidRPr="00334BF4" w:rsidRDefault="00BB3BE6" w:rsidP="00BB3BE6">
      <w:pPr>
        <w:rPr>
          <w:rFonts w:eastAsia="PMingLiU"/>
          <w:bCs/>
          <w:lang w:eastAsia="zh-TW"/>
        </w:rPr>
      </w:pPr>
    </w:p>
    <w:p w14:paraId="3F7ABD86" w14:textId="0B17B474" w:rsidR="00326147" w:rsidRPr="0026151C" w:rsidRDefault="0026151C" w:rsidP="00326147">
      <w:pPr>
        <w:jc w:val="center"/>
        <w:rPr>
          <w:b/>
          <w:bCs/>
          <w:lang w:val="it-IT"/>
        </w:rPr>
      </w:pPr>
      <w:bookmarkStart w:id="0" w:name="_Hlk130983164"/>
      <w:r w:rsidRPr="0026151C">
        <w:rPr>
          <w:rFonts w:eastAsia="PMingLiU"/>
          <w:lang w:val="it-IT" w:eastAsia="zh-TW"/>
        </w:rPr>
        <w:t>con la quale il richiedente:</w:t>
      </w:r>
      <w:r w:rsidR="00326147" w:rsidRPr="0026151C">
        <w:rPr>
          <w:rFonts w:eastAsia="PMingLiU"/>
          <w:lang w:val="it-IT" w:eastAsia="zh-TW"/>
        </w:rPr>
        <w:t xml:space="preserve"> </w:t>
      </w:r>
    </w:p>
    <w:p w14:paraId="62C5A321" w14:textId="77777777" w:rsidR="00326147" w:rsidRPr="00334BF4" w:rsidRDefault="00326147" w:rsidP="00326147">
      <w:pPr>
        <w:rPr>
          <w:rFonts w:eastAsia="PMingLiU"/>
          <w:lang w:eastAsia="zh-TW"/>
        </w:rPr>
      </w:pPr>
    </w:p>
    <w:p w14:paraId="531026F1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2DB2D25B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403CA8A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721DEB79" w14:textId="77777777" w:rsidR="00326147" w:rsidRPr="00334BF4" w:rsidRDefault="00326147" w:rsidP="00326147">
      <w:pPr>
        <w:tabs>
          <w:tab w:val="left" w:pos="3150"/>
        </w:tabs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27249" wp14:editId="68A72020">
                <wp:simplePos x="0" y="0"/>
                <wp:positionH relativeFrom="column">
                  <wp:posOffset>-5080</wp:posOffset>
                </wp:positionH>
                <wp:positionV relativeFrom="paragraph">
                  <wp:posOffset>155575</wp:posOffset>
                </wp:positionV>
                <wp:extent cx="5667375" cy="0"/>
                <wp:effectExtent l="0" t="0" r="0" b="0"/>
                <wp:wrapNone/>
                <wp:docPr id="1387187952" name="Ravni poveznik 1387187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FB707" id="Ravni poveznik 138718795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25pt" to="44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4BF4">
        <w:rPr>
          <w:rFonts w:eastAsia="PMingLiU"/>
          <w:i/>
          <w:lang w:eastAsia="zh-TW"/>
        </w:rPr>
        <w:tab/>
      </w:r>
    </w:p>
    <w:p w14:paraId="00DF69A3" w14:textId="32A8847D" w:rsidR="00326147" w:rsidRPr="0026151C" w:rsidRDefault="0026151C" w:rsidP="00326147">
      <w:pPr>
        <w:jc w:val="center"/>
        <w:rPr>
          <w:rFonts w:eastAsia="PMingLiU"/>
          <w:i/>
          <w:lang w:val="it-IT" w:eastAsia="zh-TW"/>
        </w:rPr>
      </w:pPr>
      <w:r w:rsidRPr="0026151C">
        <w:rPr>
          <w:rFonts w:eastAsia="PMingLiU"/>
          <w:i/>
          <w:lang w:val="it-IT" w:eastAsia="zh-TW"/>
        </w:rPr>
        <w:t>(nome del richiedente, indirizzo,</w:t>
      </w:r>
      <w:r w:rsidR="00326147" w:rsidRPr="0026151C">
        <w:rPr>
          <w:rFonts w:eastAsia="PMingLiU"/>
          <w:i/>
          <w:lang w:val="it-IT" w:eastAsia="zh-TW"/>
        </w:rPr>
        <w:t xml:space="preserve"> </w:t>
      </w:r>
      <w:r w:rsidR="00685963">
        <w:rPr>
          <w:rFonts w:eastAsia="PMingLiU"/>
          <w:i/>
          <w:lang w:val="it-IT" w:eastAsia="zh-TW"/>
        </w:rPr>
        <w:t>CIP</w:t>
      </w:r>
      <w:r w:rsidR="00326147" w:rsidRPr="0026151C">
        <w:rPr>
          <w:rFonts w:eastAsia="PMingLiU"/>
          <w:i/>
          <w:lang w:val="it-IT" w:eastAsia="zh-TW"/>
        </w:rPr>
        <w:t>)</w:t>
      </w:r>
    </w:p>
    <w:p w14:paraId="2327B764" w14:textId="77777777" w:rsidR="0026151C" w:rsidRDefault="0026151C" w:rsidP="00326147">
      <w:pPr>
        <w:rPr>
          <w:rFonts w:eastAsia="PMingLiU"/>
          <w:b/>
          <w:lang w:val="it-IT" w:eastAsia="zh-TW"/>
        </w:rPr>
      </w:pPr>
    </w:p>
    <w:p w14:paraId="6FE83944" w14:textId="6CD86A67" w:rsidR="00326147" w:rsidRPr="0026151C" w:rsidRDefault="0026151C" w:rsidP="00326147">
      <w:pPr>
        <w:rPr>
          <w:rFonts w:eastAsia="PMingLiU"/>
          <w:b/>
          <w:lang w:val="it-IT" w:eastAsia="zh-TW"/>
        </w:rPr>
      </w:pPr>
      <w:r w:rsidRPr="0026151C">
        <w:rPr>
          <w:rFonts w:eastAsia="PMingLiU"/>
          <w:b/>
          <w:lang w:val="it-IT" w:eastAsia="zh-TW"/>
        </w:rPr>
        <w:t>Per il progetto/manifestazione/attività:</w:t>
      </w:r>
      <w:r w:rsidR="00326147" w:rsidRPr="0026151C">
        <w:rPr>
          <w:rFonts w:eastAsia="PMingLiU"/>
          <w:b/>
          <w:lang w:val="it-IT" w:eastAsia="zh-TW"/>
        </w:rPr>
        <w:t xml:space="preserve"> </w:t>
      </w:r>
    </w:p>
    <w:p w14:paraId="3AE9DF2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3921A2C5" w14:textId="77777777" w:rsidR="00326147" w:rsidRPr="00334BF4" w:rsidRDefault="00326147" w:rsidP="00326147">
      <w:pPr>
        <w:jc w:val="center"/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86202" wp14:editId="0124E6A2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648325" cy="0"/>
                <wp:effectExtent l="0" t="0" r="0" b="0"/>
                <wp:wrapNone/>
                <wp:docPr id="1119824630" name="Ravni poveznik 1119824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3144F" id="Ravni poveznik 11198246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3.35pt" to="44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A6E38BB" w14:textId="0C30FFC8" w:rsidR="00326147" w:rsidRPr="0026151C" w:rsidRDefault="0026151C" w:rsidP="00326147">
      <w:pPr>
        <w:jc w:val="center"/>
        <w:rPr>
          <w:rFonts w:eastAsia="PMingLiU"/>
          <w:i/>
          <w:lang w:val="it-IT" w:eastAsia="zh-TW"/>
        </w:rPr>
      </w:pPr>
      <w:r w:rsidRPr="0026151C">
        <w:rPr>
          <w:rFonts w:eastAsia="PMingLiU"/>
          <w:i/>
          <w:lang w:val="it-IT" w:eastAsia="zh-TW"/>
        </w:rPr>
        <w:t>(nome del progetto/manifestazione/attività)</w:t>
      </w:r>
    </w:p>
    <w:p w14:paraId="51833D9E" w14:textId="77777777" w:rsidR="00326147" w:rsidRPr="00334BF4" w:rsidRDefault="00326147" w:rsidP="00326147">
      <w:pPr>
        <w:jc w:val="both"/>
        <w:rPr>
          <w:rFonts w:eastAsia="PMingLiU"/>
          <w:b/>
          <w:lang w:eastAsia="zh-TW"/>
        </w:rPr>
      </w:pPr>
    </w:p>
    <w:p w14:paraId="336E2BB2" w14:textId="77777777" w:rsidR="00326147" w:rsidRPr="00334BF4" w:rsidRDefault="00326147" w:rsidP="00BB3BE6">
      <w:pPr>
        <w:jc w:val="both"/>
        <w:rPr>
          <w:bCs/>
        </w:rPr>
      </w:pPr>
    </w:p>
    <w:p w14:paraId="30406F67" w14:textId="3806D6A2" w:rsidR="00326147" w:rsidRPr="0026151C" w:rsidRDefault="0026151C" w:rsidP="00CE6A46">
      <w:pPr>
        <w:snapToGrid w:val="0"/>
        <w:jc w:val="center"/>
        <w:rPr>
          <w:rFonts w:eastAsia="Arial Unicode MS"/>
          <w:lang w:val="it-IT"/>
        </w:rPr>
      </w:pPr>
      <w:r w:rsidRPr="0026151C">
        <w:rPr>
          <w:rFonts w:eastAsia="Arial Unicode MS"/>
          <w:b/>
          <w:bCs/>
          <w:lang w:val="it-IT"/>
        </w:rPr>
        <w:t>In qualità di persona autorizzata a rappresentare il richiedente sotto la responsabilità penale e materiale:</w:t>
      </w:r>
    </w:p>
    <w:p w14:paraId="1E4349B7" w14:textId="77777777" w:rsidR="00326147" w:rsidRPr="0026151C" w:rsidRDefault="00326147" w:rsidP="00BB3BE6">
      <w:pPr>
        <w:jc w:val="both"/>
        <w:rPr>
          <w:bCs/>
          <w:lang w:val="it-IT"/>
        </w:rPr>
      </w:pPr>
    </w:p>
    <w:bookmarkEnd w:id="0"/>
    <w:p w14:paraId="5BCEE83B" w14:textId="681A370F" w:rsidR="00BB3BE6" w:rsidRPr="00515EB7" w:rsidRDefault="00BB3BE6" w:rsidP="00BB3BE6">
      <w:pPr>
        <w:jc w:val="both"/>
        <w:rPr>
          <w:bCs/>
        </w:rPr>
      </w:pPr>
    </w:p>
    <w:p w14:paraId="2BB00869" w14:textId="633C3462" w:rsidR="00BB3BE6" w:rsidRPr="00515EB7" w:rsidRDefault="00BB3BE6" w:rsidP="00BB3BE6">
      <w:pPr>
        <w:jc w:val="both"/>
        <w:rPr>
          <w:bCs/>
        </w:rPr>
      </w:pPr>
    </w:p>
    <w:p w14:paraId="1B3F69FB" w14:textId="299B63F5" w:rsidR="00BB3BE6" w:rsidRPr="0026151C" w:rsidRDefault="009924FF" w:rsidP="00BB3BE6">
      <w:pPr>
        <w:ind w:left="708" w:firstLine="708"/>
        <w:jc w:val="both"/>
        <w:rPr>
          <w:rFonts w:eastAsia="PMingLiU"/>
          <w:lang w:val="it-IT" w:eastAsia="zh-TW"/>
        </w:rPr>
      </w:pPr>
      <w:r w:rsidRPr="0026151C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A565" wp14:editId="4D1B0FDD">
                <wp:simplePos x="0" y="0"/>
                <wp:positionH relativeFrom="column">
                  <wp:posOffset>142240</wp:posOffset>
                </wp:positionH>
                <wp:positionV relativeFrom="paragraph">
                  <wp:posOffset>13335</wp:posOffset>
                </wp:positionV>
                <wp:extent cx="352425" cy="400050"/>
                <wp:effectExtent l="0" t="0" r="19050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EA19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7A5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1.2pt;margin-top:1.05pt;width:2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">
                <v:textbox>
                  <w:txbxContent>
                    <w:p w14:paraId="097AEA19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51C" w:rsidRPr="0026151C">
        <w:rPr>
          <w:rFonts w:eastAsia="PMingLiU"/>
          <w:lang w:val="it-IT" w:eastAsia="zh-TW"/>
        </w:rPr>
        <w:t xml:space="preserve">Confermo che il nostro fondatore non è un partito </w:t>
      </w:r>
    </w:p>
    <w:p w14:paraId="6C2250B1" w14:textId="77777777" w:rsidR="009924FF" w:rsidRPr="00515EB7" w:rsidRDefault="009924FF" w:rsidP="00BB3BE6">
      <w:pPr>
        <w:ind w:left="708" w:firstLine="708"/>
        <w:jc w:val="both"/>
        <w:rPr>
          <w:rFonts w:eastAsia="PMingLiU"/>
        </w:rPr>
      </w:pPr>
    </w:p>
    <w:p w14:paraId="6AD180BF" w14:textId="21DF2623" w:rsidR="00BB3BE6" w:rsidRPr="00515EB7" w:rsidRDefault="00BB3BE6" w:rsidP="00BB3BE6">
      <w:pPr>
        <w:jc w:val="both"/>
        <w:rPr>
          <w:rFonts w:eastAsia="PMingLiU"/>
          <w:lang w:eastAsia="zh-TW"/>
        </w:rPr>
      </w:pPr>
    </w:p>
    <w:p w14:paraId="024512EE" w14:textId="303BD544" w:rsidR="00BB3BE6" w:rsidRPr="009924FF" w:rsidRDefault="009924FF" w:rsidP="009924FF">
      <w:pPr>
        <w:ind w:left="1418" w:hanging="2"/>
        <w:jc w:val="both"/>
        <w:rPr>
          <w:rFonts w:eastAsia="PMingLiU"/>
          <w:lang w:eastAsia="zh-TW"/>
        </w:rPr>
      </w:pPr>
      <w:r w:rsidRPr="0026151C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089B" wp14:editId="1E1227A2">
                <wp:simplePos x="0" y="0"/>
                <wp:positionH relativeFrom="column">
                  <wp:posOffset>151765</wp:posOffset>
                </wp:positionH>
                <wp:positionV relativeFrom="paragraph">
                  <wp:posOffset>84455</wp:posOffset>
                </wp:positionV>
                <wp:extent cx="352425" cy="400050"/>
                <wp:effectExtent l="0" t="0" r="28575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22ED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089B" id="Tekstni okvir 1" o:spid="_x0000_s1027" type="#_x0000_t202" style="position:absolute;left:0;text-align:left;margin-left:11.95pt;margin-top:6.65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">
                <v:textbox>
                  <w:txbxContent>
                    <w:p w14:paraId="576D22ED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51C" w:rsidRPr="0026151C">
        <w:rPr>
          <w:rFonts w:eastAsia="PMingLiU"/>
          <w:lang w:val="it-IT" w:eastAsia="zh-TW"/>
        </w:rPr>
        <w:t>Confermo che tutti i dati forniti nella domanda sono corretti e che la documentazione allegata è autentica e accetto tutte le condizioni dell’Invito pubblico per il finanziamento di programmi, progetti, manifestazioni e attività di pubblico interesse attuati da associazioni e altre organizzazioni senza scopo di lucro sul territorio della Città di Pula-Pola nel 202</w:t>
      </w:r>
      <w:r w:rsidR="00685963">
        <w:rPr>
          <w:rFonts w:eastAsia="PMingLiU"/>
          <w:lang w:val="it-IT" w:eastAsia="zh-TW"/>
        </w:rPr>
        <w:t>6</w:t>
      </w:r>
    </w:p>
    <w:p w14:paraId="2EF3EB89" w14:textId="49152773" w:rsidR="00BB3BE6" w:rsidRPr="00515EB7" w:rsidRDefault="00BB3BE6" w:rsidP="00BB3BE6">
      <w:pPr>
        <w:rPr>
          <w:rFonts w:eastAsia="PMingLiU"/>
          <w:lang w:eastAsia="zh-TW"/>
        </w:rPr>
      </w:pPr>
    </w:p>
    <w:p w14:paraId="3105CE87" w14:textId="6DF5449B" w:rsidR="0026151C" w:rsidRPr="00070C1A" w:rsidRDefault="009924FF" w:rsidP="0026151C">
      <w:pPr>
        <w:suppressAutoHyphens w:val="0"/>
        <w:autoSpaceDE w:val="0"/>
        <w:autoSpaceDN w:val="0"/>
        <w:adjustRightInd w:val="0"/>
        <w:ind w:left="1418"/>
        <w:jc w:val="both"/>
        <w:rPr>
          <w:rFonts w:eastAsia="Calibri"/>
          <w:lang w:val="it-IT" w:eastAsia="en-US"/>
        </w:rPr>
      </w:pPr>
      <w:r w:rsidRPr="00070C1A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13465" wp14:editId="3B041C0D">
                <wp:simplePos x="0" y="0"/>
                <wp:positionH relativeFrom="margin">
                  <wp:posOffset>171450</wp:posOffset>
                </wp:positionH>
                <wp:positionV relativeFrom="paragraph">
                  <wp:posOffset>7620</wp:posOffset>
                </wp:positionV>
                <wp:extent cx="352425" cy="400050"/>
                <wp:effectExtent l="0" t="0" r="28575" b="19050"/>
                <wp:wrapNone/>
                <wp:docPr id="1476065074" name="Tekstni okvir 1476065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67CA" w14:textId="77777777" w:rsidR="009924FF" w:rsidRDefault="009924FF" w:rsidP="009924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3465" id="Tekstni okvir 1476065074" o:spid="_x0000_s1028" type="#_x0000_t202" style="position:absolute;left:0;text-align:left;margin-left:13.5pt;margin-top:.6pt;width:27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eKg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">
                <v:textbox>
                  <w:txbxContent>
                    <w:p w14:paraId="1B5267CA" w14:textId="77777777" w:rsidR="009924FF" w:rsidRDefault="009924FF" w:rsidP="009924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51C" w:rsidRPr="00070C1A">
        <w:rPr>
          <w:rFonts w:eastAsia="Calibri"/>
          <w:lang w:val="it-IT" w:eastAsia="en-US"/>
        </w:rPr>
        <w:t>Con la presentazione della domanda, in qualità di persona autorizzata alla rappresentanza,  conferiscono alla Città di Pula-Pola il consenso alla raccolta e al trattamento dei dati personali delle persone indicate in essa, allo scopo di</w:t>
      </w:r>
      <w:r w:rsidR="00070C1A">
        <w:rPr>
          <w:rFonts w:eastAsia="Calibri"/>
          <w:lang w:val="it-IT" w:eastAsia="en-US"/>
        </w:rPr>
        <w:t xml:space="preserve"> </w:t>
      </w:r>
      <w:r w:rsidR="0026151C" w:rsidRPr="00070C1A">
        <w:rPr>
          <w:rFonts w:eastAsia="Calibri"/>
          <w:lang w:val="it-IT" w:eastAsia="en-US"/>
        </w:rPr>
        <w:t xml:space="preserve">finanziare programmi, progetti, eventi e attività, nonché di utilizzare i dati per corrispondere i fondi approvati, </w:t>
      </w:r>
      <w:r w:rsidR="00070C1A">
        <w:rPr>
          <w:rFonts w:eastAsia="Calibri"/>
          <w:lang w:val="it-IT" w:eastAsia="en-US"/>
        </w:rPr>
        <w:t>contattare e</w:t>
      </w:r>
      <w:r w:rsidR="0026151C" w:rsidRPr="00070C1A">
        <w:rPr>
          <w:rFonts w:eastAsia="Calibri"/>
          <w:lang w:val="it-IT" w:eastAsia="en-US"/>
        </w:rPr>
        <w:t xml:space="preserve"> </w:t>
      </w:r>
      <w:r w:rsidR="00070C1A">
        <w:rPr>
          <w:rFonts w:eastAsia="Calibri"/>
          <w:lang w:val="it-IT" w:eastAsia="en-US"/>
        </w:rPr>
        <w:t xml:space="preserve">pubblicare </w:t>
      </w:r>
      <w:r w:rsidR="0026151C" w:rsidRPr="00070C1A">
        <w:rPr>
          <w:rFonts w:eastAsia="Calibri"/>
          <w:lang w:val="it-IT" w:eastAsia="en-US"/>
        </w:rPr>
        <w:t>sul sito web e/o nel bollettino ufficiale della Città di Pula-Pola.</w:t>
      </w:r>
    </w:p>
    <w:p w14:paraId="516A1D68" w14:textId="3A597922" w:rsidR="009924FF" w:rsidRPr="009924FF" w:rsidRDefault="0026151C" w:rsidP="00070C1A">
      <w:pPr>
        <w:suppressAutoHyphens w:val="0"/>
        <w:autoSpaceDE w:val="0"/>
        <w:autoSpaceDN w:val="0"/>
        <w:adjustRightInd w:val="0"/>
        <w:ind w:left="1418"/>
        <w:rPr>
          <w:rFonts w:eastAsia="Calibri"/>
          <w:lang w:eastAsia="en-US"/>
        </w:rPr>
      </w:pPr>
      <w:r w:rsidRPr="00070C1A">
        <w:rPr>
          <w:rFonts w:eastAsia="Calibri"/>
          <w:lang w:val="it-IT" w:eastAsia="en-US"/>
        </w:rPr>
        <w:t>Sono a conoscenza che i diritti ed il trattamento dei dati del richiedente in</w:t>
      </w:r>
      <w:r w:rsidR="00070C1A">
        <w:rPr>
          <w:rFonts w:eastAsia="Calibri"/>
          <w:lang w:val="it-IT" w:eastAsia="en-US"/>
        </w:rPr>
        <w:t xml:space="preserve"> </w:t>
      </w:r>
      <w:r w:rsidRPr="00070C1A">
        <w:rPr>
          <w:rFonts w:eastAsia="Calibri"/>
          <w:lang w:val="it-IT" w:eastAsia="en-US"/>
        </w:rPr>
        <w:t>relazione ai suoi dati personali sono pubblicati all’indirizzo</w:t>
      </w:r>
      <w:r w:rsidR="009924FF" w:rsidRPr="009924FF">
        <w:rPr>
          <w:rFonts w:eastAsia="Calibri"/>
          <w:lang w:eastAsia="en-US"/>
        </w:rPr>
        <w:t xml:space="preserve"> </w:t>
      </w:r>
      <w:hyperlink r:id="rId6" w:history="1">
        <w:r w:rsidR="00D77BFA" w:rsidRPr="00254534">
          <w:rPr>
            <w:rStyle w:val="Hyperlink"/>
          </w:rPr>
          <w:t>http://www.pula.hr/hr/gdpr/</w:t>
        </w:r>
      </w:hyperlink>
    </w:p>
    <w:p w14:paraId="5E9FADA7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1712D848" w14:textId="0F411B64" w:rsidR="00515EB7" w:rsidRPr="0091416C" w:rsidRDefault="00BB3BE6" w:rsidP="00070C1A">
      <w:pPr>
        <w:snapToGrid w:val="0"/>
        <w:jc w:val="both"/>
      </w:pPr>
      <w:r w:rsidRPr="00515EB7">
        <w:rPr>
          <w:rFonts w:eastAsia="Arial Unicode MS"/>
        </w:rPr>
        <w:tab/>
      </w: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91416C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1810E0E0" w:rsidR="00515EB7" w:rsidRPr="0091416C" w:rsidRDefault="00070C1A" w:rsidP="00DF2508">
            <w:pPr>
              <w:snapToGrid w:val="0"/>
              <w:ind w:right="-904"/>
              <w:rPr>
                <w:bCs/>
              </w:rPr>
            </w:pPr>
            <w:r>
              <w:rPr>
                <w:bCs/>
              </w:rPr>
              <w:t>Pola, _______</w:t>
            </w:r>
            <w:r w:rsidR="00515EB7" w:rsidRPr="0091416C">
              <w:rPr>
                <w:bCs/>
              </w:rPr>
              <w:t>_</w:t>
            </w:r>
            <w:r w:rsidR="00515EB7">
              <w:rPr>
                <w:bCs/>
              </w:rPr>
              <w:t>__</w:t>
            </w:r>
            <w:r w:rsidR="00515EB7" w:rsidRPr="0091416C">
              <w:rPr>
                <w:bCs/>
              </w:rPr>
              <w:t>202</w:t>
            </w:r>
            <w:r w:rsidR="00685963">
              <w:rPr>
                <w:bCs/>
              </w:rPr>
              <w:t>6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549B28" w:rsidR="00515EB7" w:rsidRPr="0091416C" w:rsidRDefault="00070C1A" w:rsidP="0099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Timbro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</w:tr>
    </w:tbl>
    <w:p w14:paraId="433B3D4D" w14:textId="77777777" w:rsidR="00BB3BE6" w:rsidRPr="00515EB7" w:rsidRDefault="00BB3BE6" w:rsidP="00BB3BE6"/>
    <w:p w14:paraId="52AB85C5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26485E1A" w14:textId="4FC47AD5" w:rsidR="00675079" w:rsidRDefault="00675079"/>
    <w:p w14:paraId="13DCBBEE" w14:textId="77777777" w:rsidR="00070C1A" w:rsidRPr="00070C1A" w:rsidRDefault="00070C1A">
      <w:pPr>
        <w:rPr>
          <w:lang w:val="it-I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C1A">
        <w:rPr>
          <w:lang w:val="it-IT"/>
        </w:rPr>
        <w:t>Nome e cognome della persona</w:t>
      </w:r>
    </w:p>
    <w:p w14:paraId="3FA91D5D" w14:textId="6551F2CE" w:rsidR="00070C1A" w:rsidRPr="00070C1A" w:rsidRDefault="00070C1A" w:rsidP="00070C1A">
      <w:pPr>
        <w:ind w:left="4248" w:firstLine="708"/>
        <w:rPr>
          <w:lang w:val="it-IT"/>
        </w:rPr>
      </w:pPr>
      <w:r w:rsidRPr="00070C1A">
        <w:rPr>
          <w:lang w:val="it-IT"/>
        </w:rPr>
        <w:t xml:space="preserve"> autorizzata alla rappresentanza</w:t>
      </w:r>
    </w:p>
    <w:sectPr w:rsidR="00070C1A" w:rsidRPr="00070C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70DA" w14:textId="77777777" w:rsidR="00543281" w:rsidRDefault="00543281" w:rsidP="00515EB7">
      <w:r>
        <w:separator/>
      </w:r>
    </w:p>
  </w:endnote>
  <w:endnote w:type="continuationSeparator" w:id="0">
    <w:p w14:paraId="1AECB68C" w14:textId="77777777" w:rsidR="00543281" w:rsidRDefault="00543281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0B4C" w14:textId="77777777" w:rsidR="00543281" w:rsidRDefault="00543281" w:rsidP="00515EB7">
      <w:r>
        <w:separator/>
      </w:r>
    </w:p>
  </w:footnote>
  <w:footnote w:type="continuationSeparator" w:id="0">
    <w:p w14:paraId="153B8FE2" w14:textId="77777777" w:rsidR="00543281" w:rsidRDefault="00543281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1869ED90" w:rsidR="00515EB7" w:rsidRPr="0026151C" w:rsidRDefault="0026151C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  <w:lang w:val="it-IT"/>
      </w:rPr>
    </w:pPr>
    <w:r w:rsidRPr="0026151C">
      <w:rPr>
        <w:rFonts w:eastAsiaTheme="majorEastAsia"/>
        <w:color w:val="2F5496" w:themeColor="accent1" w:themeShade="BF"/>
        <w:lang w:val="it-IT"/>
      </w:rPr>
      <w:t>Modulo</w:t>
    </w:r>
    <w:r w:rsidR="00515EB7" w:rsidRPr="0026151C">
      <w:rPr>
        <w:rFonts w:eastAsiaTheme="majorEastAsia"/>
        <w:color w:val="2F5496" w:themeColor="accent1" w:themeShade="BF"/>
        <w:lang w:val="it-IT"/>
      </w:rPr>
      <w:t xml:space="preserve"> </w:t>
    </w:r>
    <w:r w:rsidR="003467B1" w:rsidRPr="0026151C">
      <w:rPr>
        <w:rFonts w:eastAsiaTheme="majorEastAsia"/>
        <w:color w:val="2F5496" w:themeColor="accent1" w:themeShade="BF"/>
        <w:lang w:val="it-IT"/>
      </w:rPr>
      <w:t>5</w:t>
    </w:r>
    <w:r w:rsidR="00DD5AEE" w:rsidRPr="0026151C">
      <w:rPr>
        <w:rFonts w:eastAsiaTheme="majorEastAsia"/>
        <w:color w:val="2F5496" w:themeColor="accent1" w:themeShade="BF"/>
        <w:lang w:val="it-IT"/>
      </w:rPr>
      <w:t xml:space="preserve"> – </w:t>
    </w:r>
    <w:r w:rsidRPr="0026151C">
      <w:rPr>
        <w:rFonts w:eastAsiaTheme="majorEastAsia"/>
        <w:color w:val="2F5496" w:themeColor="accent1" w:themeShade="BF"/>
        <w:lang w:val="it-IT"/>
      </w:rPr>
      <w:t>Dichiarazione sulla veridicità e l'autenticità dei dati contenuti nella domanda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070C1A"/>
    <w:rsid w:val="000A51A1"/>
    <w:rsid w:val="00144768"/>
    <w:rsid w:val="0026151C"/>
    <w:rsid w:val="00326147"/>
    <w:rsid w:val="00334BF4"/>
    <w:rsid w:val="003467B1"/>
    <w:rsid w:val="003E7B4F"/>
    <w:rsid w:val="004B721F"/>
    <w:rsid w:val="00515EB7"/>
    <w:rsid w:val="00543281"/>
    <w:rsid w:val="00675079"/>
    <w:rsid w:val="00685963"/>
    <w:rsid w:val="007F7949"/>
    <w:rsid w:val="009924FF"/>
    <w:rsid w:val="00BB3BE6"/>
    <w:rsid w:val="00CB2DCB"/>
    <w:rsid w:val="00CE6A46"/>
    <w:rsid w:val="00D77BFA"/>
    <w:rsid w:val="00DD5AEE"/>
    <w:rsid w:val="00DF2508"/>
    <w:rsid w:val="00F016F5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la.hr/hr/gdp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4</cp:revision>
  <dcterms:created xsi:type="dcterms:W3CDTF">2025-01-21T12:22:00Z</dcterms:created>
  <dcterms:modified xsi:type="dcterms:W3CDTF">2026-01-27T13:19:00Z</dcterms:modified>
</cp:coreProperties>
</file>